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153BE9" w14:textId="55CF2D47" w:rsidR="001C6ED9" w:rsidRDefault="00BF7DE1" w:rsidP="00BF7DE1">
      <w:pPr>
        <w:jc w:val="center"/>
      </w:pPr>
      <w:r>
        <w:rPr>
          <w:noProof/>
        </w:rPr>
        <w:drawing>
          <wp:inline distT="0" distB="0" distL="0" distR="0" wp14:anchorId="0808DF7A" wp14:editId="6E47C77C">
            <wp:extent cx="2143125" cy="1314267"/>
            <wp:effectExtent l="0" t="0" r="0" b="635"/>
            <wp:docPr id="610425926"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425926" name="Picture 1" descr="A blue and white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57938" cy="1323351"/>
                    </a:xfrm>
                    <a:prstGeom prst="rect">
                      <a:avLst/>
                    </a:prstGeom>
                  </pic:spPr>
                </pic:pic>
              </a:graphicData>
            </a:graphic>
          </wp:inline>
        </w:drawing>
      </w:r>
    </w:p>
    <w:p w14:paraId="3012FBF5" w14:textId="2CCE1E8A" w:rsidR="00BF7DE1" w:rsidRDefault="00257B1B" w:rsidP="00BF7DE1">
      <w:pPr>
        <w:jc w:val="center"/>
      </w:pPr>
      <w:r>
        <w:t>Cultural Diversity Committee</w:t>
      </w:r>
    </w:p>
    <w:p w14:paraId="3BBE8646" w14:textId="1DCE7B5E" w:rsidR="00A52D6E" w:rsidRDefault="00A52D6E" w:rsidP="00BF7DE1">
      <w:pPr>
        <w:jc w:val="center"/>
      </w:pPr>
      <w:r>
        <w:t xml:space="preserve">Chairs: </w:t>
      </w:r>
      <w:r w:rsidR="00257B1B">
        <w:t xml:space="preserve">Jeff Bower &amp; </w:t>
      </w:r>
      <w:r w:rsidR="00DA0751">
        <w:t>An</w:t>
      </w:r>
      <w:r w:rsidR="006806AD">
        <w:t>n</w:t>
      </w:r>
      <w:r w:rsidR="00DA0751">
        <w:t>ette Porter</w:t>
      </w:r>
      <w:r>
        <w:t xml:space="preserve"> </w:t>
      </w:r>
    </w:p>
    <w:p w14:paraId="0ACB3833" w14:textId="1944A2F2" w:rsidR="00BF7DE1" w:rsidRDefault="008051B3" w:rsidP="00BF7DE1">
      <w:pPr>
        <w:jc w:val="center"/>
      </w:pPr>
      <w:r>
        <w:t>April 1</w:t>
      </w:r>
      <w:r w:rsidR="00BF7DE1">
        <w:t>, 2025</w:t>
      </w:r>
    </w:p>
    <w:p w14:paraId="6DF3E9CE" w14:textId="688F05FB" w:rsidR="00BF7DE1" w:rsidRDefault="008051B3" w:rsidP="00BF7DE1">
      <w:pPr>
        <w:jc w:val="center"/>
      </w:pPr>
      <w:r>
        <w:t>9</w:t>
      </w:r>
      <w:r w:rsidR="00BF7DE1">
        <w:t>:</w:t>
      </w:r>
      <w:r>
        <w:t>3</w:t>
      </w:r>
      <w:r w:rsidR="00BF7DE1">
        <w:t xml:space="preserve">0 </w:t>
      </w:r>
      <w:r w:rsidR="00DA0751">
        <w:t>a</w:t>
      </w:r>
      <w:r w:rsidR="00BF7DE1">
        <w:t xml:space="preserve">m </w:t>
      </w:r>
    </w:p>
    <w:p w14:paraId="584CA9D9" w14:textId="77777777" w:rsidR="00BF7DE1" w:rsidRDefault="00BF7DE1" w:rsidP="00BF7DE1">
      <w:pPr>
        <w:jc w:val="center"/>
      </w:pPr>
    </w:p>
    <w:p w14:paraId="3B65E554" w14:textId="6EE77C6E" w:rsidR="00BF7DE1" w:rsidRDefault="00BF7DE1" w:rsidP="00BF7DE1">
      <w:r>
        <w:t xml:space="preserve">Agenda </w:t>
      </w:r>
    </w:p>
    <w:p w14:paraId="53F07FD5" w14:textId="77777777" w:rsidR="00BF7DE1" w:rsidRDefault="00BF7DE1" w:rsidP="00BF7DE1"/>
    <w:p w14:paraId="446C5D17" w14:textId="77777777" w:rsidR="008051B3" w:rsidRDefault="00BF7DE1" w:rsidP="008051B3">
      <w:pPr>
        <w:pStyle w:val="ListParagraph"/>
        <w:numPr>
          <w:ilvl w:val="0"/>
          <w:numId w:val="1"/>
        </w:numPr>
      </w:pPr>
      <w:r w:rsidRPr="00A10459">
        <w:rPr>
          <w:b/>
          <w:bCs/>
        </w:rPr>
        <w:t xml:space="preserve">Call to Order – </w:t>
      </w:r>
      <w:r w:rsidR="00DA0751" w:rsidRPr="00A10459">
        <w:rPr>
          <w:b/>
          <w:bCs/>
        </w:rPr>
        <w:t>Jeff Bower &amp; An</w:t>
      </w:r>
      <w:r w:rsidR="00A10459">
        <w:rPr>
          <w:b/>
          <w:bCs/>
        </w:rPr>
        <w:t>n</w:t>
      </w:r>
      <w:r w:rsidR="00DA0751" w:rsidRPr="00A10459">
        <w:rPr>
          <w:b/>
          <w:bCs/>
        </w:rPr>
        <w:t>ette Porter</w:t>
      </w:r>
      <w:r w:rsidR="00A10459">
        <w:rPr>
          <w:b/>
          <w:bCs/>
        </w:rPr>
        <w:t xml:space="preserve">: </w:t>
      </w:r>
      <w:r w:rsidR="00A10459">
        <w:t xml:space="preserve">Called the meeting to order at </w:t>
      </w:r>
      <w:r w:rsidR="008051B3">
        <w:t>9:30</w:t>
      </w:r>
      <w:r w:rsidR="00014FAC">
        <w:t xml:space="preserve"> am. </w:t>
      </w:r>
      <w:r w:rsidR="00DA0751" w:rsidRPr="00A10459">
        <w:rPr>
          <w:b/>
          <w:bCs/>
        </w:rPr>
        <w:t xml:space="preserve"> </w:t>
      </w:r>
      <w:r w:rsidRPr="00A10459">
        <w:t xml:space="preserve"> </w:t>
      </w:r>
    </w:p>
    <w:p w14:paraId="7AA69292" w14:textId="5D11C8D5" w:rsidR="008051B3" w:rsidRPr="008051B3" w:rsidRDefault="006806AD" w:rsidP="008051B3">
      <w:pPr>
        <w:pStyle w:val="ListParagraph"/>
        <w:numPr>
          <w:ilvl w:val="0"/>
          <w:numId w:val="1"/>
        </w:numPr>
      </w:pPr>
      <w:r>
        <w:rPr>
          <w:b/>
          <w:bCs/>
        </w:rPr>
        <w:t xml:space="preserve">International Potluck- </w:t>
      </w:r>
      <w:r w:rsidRPr="00FD6554">
        <w:t xml:space="preserve">Jeff and Annette </w:t>
      </w:r>
      <w:r w:rsidR="00FD6554" w:rsidRPr="00FD6554">
        <w:t xml:space="preserve">asked the committee </w:t>
      </w:r>
      <w:r w:rsidR="00FD6554">
        <w:t xml:space="preserve">to </w:t>
      </w:r>
      <w:r w:rsidR="00FD6554" w:rsidRPr="00FD6554">
        <w:t xml:space="preserve">spend the first 10 minutes reaching out to members to </w:t>
      </w:r>
      <w:r w:rsidR="007A0A1F" w:rsidRPr="00FD6554">
        <w:t>sign up</w:t>
      </w:r>
      <w:r w:rsidR="00FD6554" w:rsidRPr="00FD6554">
        <w:t xml:space="preserve"> for the potluck and get a personal invitation.</w:t>
      </w:r>
      <w:r w:rsidR="00FD6554">
        <w:rPr>
          <w:b/>
          <w:bCs/>
        </w:rPr>
        <w:t xml:space="preserve"> </w:t>
      </w:r>
    </w:p>
    <w:p w14:paraId="18EE7658" w14:textId="0E777A2D" w:rsidR="00DA0751" w:rsidRPr="008051B3" w:rsidRDefault="00F75207" w:rsidP="008051B3">
      <w:pPr>
        <w:pStyle w:val="ListParagraph"/>
        <w:numPr>
          <w:ilvl w:val="0"/>
          <w:numId w:val="1"/>
        </w:numPr>
      </w:pPr>
      <w:r w:rsidRPr="008051B3">
        <w:rPr>
          <w:b/>
          <w:bCs/>
        </w:rPr>
        <w:t>Social Media Content</w:t>
      </w:r>
      <w:r w:rsidR="000C2257" w:rsidRPr="008051B3">
        <w:rPr>
          <w:b/>
          <w:bCs/>
        </w:rPr>
        <w:t xml:space="preserve">: </w:t>
      </w:r>
      <w:r w:rsidR="00A95E9D">
        <w:t xml:space="preserve">The committee discussed </w:t>
      </w:r>
      <w:r w:rsidR="00603443">
        <w:t xml:space="preserve">the months ahead and the </w:t>
      </w:r>
      <w:r w:rsidR="00A43190">
        <w:t>designations</w:t>
      </w:r>
      <w:r w:rsidR="00603443">
        <w:t xml:space="preserve"> to create a social media series on. </w:t>
      </w:r>
      <w:r w:rsidR="00A43190">
        <w:t>Madison, RAA Staff,</w:t>
      </w:r>
      <w:r w:rsidR="00603443">
        <w:t xml:space="preserve"> will post a </w:t>
      </w:r>
      <w:r w:rsidR="00A43190">
        <w:t>miniseries</w:t>
      </w:r>
      <w:r w:rsidR="00603443">
        <w:t xml:space="preserve"> 2-3 minutes long on RAA Insider and a larger series on our public facing </w:t>
      </w:r>
      <w:r w:rsidR="00BA2E4A">
        <w:t xml:space="preserve">accounts of longer videos. Each month the committee chose 2 designations and </w:t>
      </w:r>
      <w:r w:rsidR="00B47B15">
        <w:t xml:space="preserve">discussed who would be good for each of these topics. The committee will reach out to those members and ask if they are interested and comfortable filming these videos. They will be asked a series of questions during these </w:t>
      </w:r>
      <w:r w:rsidR="00A43190">
        <w:t>videos.</w:t>
      </w:r>
      <w:r w:rsidR="00B47B15">
        <w:t xml:space="preserve"> </w:t>
      </w:r>
      <w:r w:rsidR="00162FBF">
        <w:t>They will start with a quick explanation, the history, and their personal</w:t>
      </w:r>
      <w:r w:rsidR="001F289F">
        <w:t xml:space="preserve"> connection. They will then move on to three questions chosen from a list the committee came up with. </w:t>
      </w:r>
      <w:r w:rsidR="00DB295E">
        <w:t xml:space="preserve">The committee asked Madison, RAA Staff, to post on RAA Insider </w:t>
      </w:r>
      <w:r w:rsidR="007528B3">
        <w:t xml:space="preserve">asking what heritages we have in our association so we can acknowledge all of our members. </w:t>
      </w:r>
    </w:p>
    <w:p w14:paraId="62A3B31F" w14:textId="6309AD77" w:rsidR="00267F2C" w:rsidRPr="00267F2C" w:rsidRDefault="00D650FE" w:rsidP="00267F2C">
      <w:pPr>
        <w:pStyle w:val="ListParagraph"/>
        <w:numPr>
          <w:ilvl w:val="0"/>
          <w:numId w:val="1"/>
        </w:numPr>
        <w:rPr>
          <w:b/>
          <w:bCs/>
        </w:rPr>
      </w:pPr>
      <w:r w:rsidRPr="003543ED">
        <w:rPr>
          <w:rFonts w:eastAsia="Times New Roman" w:cstheme="minorHAnsi"/>
          <w:b/>
          <w:bCs/>
        </w:rPr>
        <w:t xml:space="preserve">With there being no further business, the meeting was adjourned at </w:t>
      </w:r>
      <w:r w:rsidR="007A0A1F">
        <w:rPr>
          <w:rFonts w:eastAsia="Times New Roman" w:cstheme="minorHAnsi"/>
          <w:b/>
          <w:bCs/>
        </w:rPr>
        <w:t>10:42</w:t>
      </w:r>
      <w:r>
        <w:rPr>
          <w:rFonts w:eastAsia="Times New Roman" w:cstheme="minorHAnsi"/>
          <w:b/>
          <w:bCs/>
        </w:rPr>
        <w:t>am</w:t>
      </w:r>
      <w:r w:rsidRPr="003543ED">
        <w:rPr>
          <w:rFonts w:eastAsia="Times New Roman" w:cstheme="minorHAnsi"/>
          <w:b/>
          <w:bCs/>
        </w:rPr>
        <w:t>.</w:t>
      </w:r>
    </w:p>
    <w:sectPr w:rsidR="00267F2C" w:rsidRPr="00267F2C" w:rsidSect="00A52D6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8F02F0"/>
    <w:multiLevelType w:val="hybridMultilevel"/>
    <w:tmpl w:val="C5BA14F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303864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DE1"/>
    <w:rsid w:val="00005E1E"/>
    <w:rsid w:val="00011B74"/>
    <w:rsid w:val="00014FAC"/>
    <w:rsid w:val="00025FEF"/>
    <w:rsid w:val="00052C35"/>
    <w:rsid w:val="000C2257"/>
    <w:rsid w:val="00116936"/>
    <w:rsid w:val="001606D0"/>
    <w:rsid w:val="00162FBF"/>
    <w:rsid w:val="001C6ED9"/>
    <w:rsid w:val="001F289F"/>
    <w:rsid w:val="00212511"/>
    <w:rsid w:val="00257B1B"/>
    <w:rsid w:val="00267F2C"/>
    <w:rsid w:val="002B3A9C"/>
    <w:rsid w:val="0033516F"/>
    <w:rsid w:val="00346B0E"/>
    <w:rsid w:val="00403E17"/>
    <w:rsid w:val="004256F0"/>
    <w:rsid w:val="0048726C"/>
    <w:rsid w:val="004B5ABC"/>
    <w:rsid w:val="00501C53"/>
    <w:rsid w:val="00505452"/>
    <w:rsid w:val="005E5B8C"/>
    <w:rsid w:val="00603443"/>
    <w:rsid w:val="00643308"/>
    <w:rsid w:val="00644ABE"/>
    <w:rsid w:val="006806AD"/>
    <w:rsid w:val="006975B5"/>
    <w:rsid w:val="006C11F0"/>
    <w:rsid w:val="006D394A"/>
    <w:rsid w:val="00716BA0"/>
    <w:rsid w:val="007528B3"/>
    <w:rsid w:val="007A0A1F"/>
    <w:rsid w:val="008051B3"/>
    <w:rsid w:val="00807764"/>
    <w:rsid w:val="00883F50"/>
    <w:rsid w:val="008F4AAD"/>
    <w:rsid w:val="009366F2"/>
    <w:rsid w:val="00950C79"/>
    <w:rsid w:val="00996975"/>
    <w:rsid w:val="00A10459"/>
    <w:rsid w:val="00A43190"/>
    <w:rsid w:val="00A52D6E"/>
    <w:rsid w:val="00A63BBA"/>
    <w:rsid w:val="00A95E9D"/>
    <w:rsid w:val="00B0721A"/>
    <w:rsid w:val="00B47B15"/>
    <w:rsid w:val="00B80FE3"/>
    <w:rsid w:val="00BA2E4A"/>
    <w:rsid w:val="00BC248B"/>
    <w:rsid w:val="00BD023B"/>
    <w:rsid w:val="00BF7DE1"/>
    <w:rsid w:val="00D635B3"/>
    <w:rsid w:val="00D650FE"/>
    <w:rsid w:val="00DA0751"/>
    <w:rsid w:val="00DB295E"/>
    <w:rsid w:val="00DD05FE"/>
    <w:rsid w:val="00DF55F8"/>
    <w:rsid w:val="00EF6FB0"/>
    <w:rsid w:val="00F665EF"/>
    <w:rsid w:val="00F75207"/>
    <w:rsid w:val="00FD6554"/>
    <w:rsid w:val="00FF272A"/>
    <w:rsid w:val="00FF59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7D57A"/>
  <w15:chartTrackingRefBased/>
  <w15:docId w15:val="{F94E3629-0227-40B2-831F-9223787FF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F7D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F7D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F7DE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F7DE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F7DE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F7DE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F7DE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F7DE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F7DE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7DE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F7DE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F7DE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F7DE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F7DE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F7DE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F7DE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F7DE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F7DE1"/>
    <w:rPr>
      <w:rFonts w:eastAsiaTheme="majorEastAsia" w:cstheme="majorBidi"/>
      <w:color w:val="272727" w:themeColor="text1" w:themeTint="D8"/>
    </w:rPr>
  </w:style>
  <w:style w:type="paragraph" w:styleId="Title">
    <w:name w:val="Title"/>
    <w:basedOn w:val="Normal"/>
    <w:next w:val="Normal"/>
    <w:link w:val="TitleChar"/>
    <w:uiPriority w:val="10"/>
    <w:qFormat/>
    <w:rsid w:val="00BF7D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7DE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F7DE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F7DE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F7DE1"/>
    <w:pPr>
      <w:spacing w:before="160"/>
      <w:jc w:val="center"/>
    </w:pPr>
    <w:rPr>
      <w:i/>
      <w:iCs/>
      <w:color w:val="404040" w:themeColor="text1" w:themeTint="BF"/>
    </w:rPr>
  </w:style>
  <w:style w:type="character" w:customStyle="1" w:styleId="QuoteChar">
    <w:name w:val="Quote Char"/>
    <w:basedOn w:val="DefaultParagraphFont"/>
    <w:link w:val="Quote"/>
    <w:uiPriority w:val="29"/>
    <w:rsid w:val="00BF7DE1"/>
    <w:rPr>
      <w:i/>
      <w:iCs/>
      <w:color w:val="404040" w:themeColor="text1" w:themeTint="BF"/>
    </w:rPr>
  </w:style>
  <w:style w:type="paragraph" w:styleId="ListParagraph">
    <w:name w:val="List Paragraph"/>
    <w:basedOn w:val="Normal"/>
    <w:uiPriority w:val="34"/>
    <w:qFormat/>
    <w:rsid w:val="00BF7DE1"/>
    <w:pPr>
      <w:ind w:left="720"/>
      <w:contextualSpacing/>
    </w:pPr>
  </w:style>
  <w:style w:type="character" w:styleId="IntenseEmphasis">
    <w:name w:val="Intense Emphasis"/>
    <w:basedOn w:val="DefaultParagraphFont"/>
    <w:uiPriority w:val="21"/>
    <w:qFormat/>
    <w:rsid w:val="00BF7DE1"/>
    <w:rPr>
      <w:i/>
      <w:iCs/>
      <w:color w:val="0F4761" w:themeColor="accent1" w:themeShade="BF"/>
    </w:rPr>
  </w:style>
  <w:style w:type="paragraph" w:styleId="IntenseQuote">
    <w:name w:val="Intense Quote"/>
    <w:basedOn w:val="Normal"/>
    <w:next w:val="Normal"/>
    <w:link w:val="IntenseQuoteChar"/>
    <w:uiPriority w:val="30"/>
    <w:qFormat/>
    <w:rsid w:val="00BF7D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F7DE1"/>
    <w:rPr>
      <w:i/>
      <w:iCs/>
      <w:color w:val="0F4761" w:themeColor="accent1" w:themeShade="BF"/>
    </w:rPr>
  </w:style>
  <w:style w:type="character" w:styleId="IntenseReference">
    <w:name w:val="Intense Reference"/>
    <w:basedOn w:val="DefaultParagraphFont"/>
    <w:uiPriority w:val="32"/>
    <w:qFormat/>
    <w:rsid w:val="00BF7DE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AB3F012B334C4BBFA22DB65F150913" ma:contentTypeVersion="15" ma:contentTypeDescription="Create a new document." ma:contentTypeScope="" ma:versionID="59d49b5ed59714753aa16d1d025c40c3">
  <xsd:schema xmlns:xsd="http://www.w3.org/2001/XMLSchema" xmlns:xs="http://www.w3.org/2001/XMLSchema" xmlns:p="http://schemas.microsoft.com/office/2006/metadata/properties" xmlns:ns2="39ad273d-4392-4bfc-87e7-e2561b00b7a2" xmlns:ns3="4c3308db-a1a9-49ac-8a06-61dae74deda5" targetNamespace="http://schemas.microsoft.com/office/2006/metadata/properties" ma:root="true" ma:fieldsID="98b46154c89b5c20a807107d0b55e162" ns2:_="" ns3:_="">
    <xsd:import namespace="39ad273d-4392-4bfc-87e7-e2561b00b7a2"/>
    <xsd:import namespace="4c3308db-a1a9-49ac-8a06-61dae74ded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ad273d-4392-4bfc-87e7-e2561b00b7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d81d8a5-9c48-4967-b289-3ab23e9ffaa5"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3308db-a1a9-49ac-8a06-61dae74deda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1b56ba2-9557-45b1-9243-26b22deaad3f}" ma:internalName="TaxCatchAll" ma:showField="CatchAllData" ma:web="4c3308db-a1a9-49ac-8a06-61dae74deda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9ad273d-4392-4bfc-87e7-e2561b00b7a2">
      <Terms xmlns="http://schemas.microsoft.com/office/infopath/2007/PartnerControls"/>
    </lcf76f155ced4ddcb4097134ff3c332f>
    <TaxCatchAll xmlns="4c3308db-a1a9-49ac-8a06-61dae74deda5" xsi:nil="true"/>
  </documentManagement>
</p:properties>
</file>

<file path=customXml/itemProps1.xml><?xml version="1.0" encoding="utf-8"?>
<ds:datastoreItem xmlns:ds="http://schemas.openxmlformats.org/officeDocument/2006/customXml" ds:itemID="{411B1465-BD6D-4C3D-8F84-BF5F2AFBAF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ad273d-4392-4bfc-87e7-e2561b00b7a2"/>
    <ds:schemaRef ds:uri="4c3308db-a1a9-49ac-8a06-61dae74ded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E32B7E-B035-4E5A-ACE0-53AE0BC115A5}">
  <ds:schemaRefs>
    <ds:schemaRef ds:uri="http://schemas.microsoft.com/sharepoint/v3/contenttype/forms"/>
  </ds:schemaRefs>
</ds:datastoreItem>
</file>

<file path=customXml/itemProps3.xml><?xml version="1.0" encoding="utf-8"?>
<ds:datastoreItem xmlns:ds="http://schemas.openxmlformats.org/officeDocument/2006/customXml" ds:itemID="{A811D067-2A67-48FE-95E3-0F22C716D64A}">
  <ds:schemaRefs>
    <ds:schemaRef ds:uri="http://schemas.microsoft.com/office/2006/metadata/properties"/>
    <ds:schemaRef ds:uri="http://schemas.microsoft.com/office/infopath/2007/PartnerControls"/>
    <ds:schemaRef ds:uri="39ad273d-4392-4bfc-87e7-e2561b00b7a2"/>
    <ds:schemaRef ds:uri="4c3308db-a1a9-49ac-8a06-61dae74deda5"/>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195</Words>
  <Characters>1117</Characters>
  <Application>Microsoft Office Word</Application>
  <DocSecurity>0</DocSecurity>
  <Lines>9</Lines>
  <Paragraphs>2</Paragraphs>
  <ScaleCrop>false</ScaleCrop>
  <Company/>
  <LinksUpToDate>false</LinksUpToDate>
  <CharactersWithSpaces>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Madison Ray</dc:creator>
  <cp:keywords/>
  <dc:description/>
  <cp:lastModifiedBy>Madison Ray</cp:lastModifiedBy>
  <cp:revision>16</cp:revision>
  <cp:lastPrinted>2025-01-28T14:13:00Z</cp:lastPrinted>
  <dcterms:created xsi:type="dcterms:W3CDTF">2025-04-02T20:47:00Z</dcterms:created>
  <dcterms:modified xsi:type="dcterms:W3CDTF">2025-04-03T14:27:00Z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0x010100BAAB3F012B334C4BBFA22DB65F150913</vt:lpwstr>
  </property>
  <property fmtid="{D5CDD505-2E9C-101B-9397-08002B2CF9AE}" pid="3" name="MediaServiceImageTags">
    <vt:lpwstr/>
  </property>
</Properties>
</file>